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bookmarkStart w:id="0" w:name="_GoBack"/>
      <w:bookmarkEnd w:id="0"/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名学生，已经知晓告知书内容，承诺自愿参与实习支教，认真履行支教职责，服从校地管理。支教名单已公示，公示期3天（      年  月  日-   日)，公示期无异议。附202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上半年</w:t>
      </w:r>
      <w:r>
        <w:rPr>
          <w:rFonts w:hint="eastAsia"/>
          <w:sz w:val="28"/>
          <w:szCs w:val="28"/>
        </w:rPr>
        <w:t>参加实习支教师范生名单（附件1）。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学院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年  月  日</w:t>
      </w: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F"/>
    <w:rsid w:val="00001FF9"/>
    <w:rsid w:val="00362B06"/>
    <w:rsid w:val="003A1425"/>
    <w:rsid w:val="00446B9C"/>
    <w:rsid w:val="004C14FF"/>
    <w:rsid w:val="00753A11"/>
    <w:rsid w:val="00C5741F"/>
    <w:rsid w:val="00C76834"/>
    <w:rsid w:val="00F26918"/>
    <w:rsid w:val="087B29A5"/>
    <w:rsid w:val="23A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167</Characters>
  <Lines>1</Lines>
  <Paragraphs>1</Paragraphs>
  <TotalTime>4</TotalTime>
  <ScaleCrop>false</ScaleCrop>
  <LinksUpToDate>false</LinksUpToDate>
  <CharactersWithSpaces>195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pz</cp:lastModifiedBy>
  <cp:lastPrinted>2019-12-25T02:10:00Z</cp:lastPrinted>
  <dcterms:modified xsi:type="dcterms:W3CDTF">2020-12-24T03:09:22Z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